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D9D1" w14:textId="14F6CB42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My name is Kelly O’Sullivan and I am the Sales Manager at Headline Promotional Products.  More importantly I am a parent of two </w:t>
      </w:r>
      <w:proofErr w:type="spellStart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Chebucto</w:t>
      </w:r>
      <w:proofErr w:type="spellEnd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players. (Kai </w:t>
      </w:r>
      <w:proofErr w:type="spellStart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Messervey</w:t>
      </w:r>
      <w:proofErr w:type="spellEnd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U10 and Kade </w:t>
      </w:r>
      <w:proofErr w:type="spellStart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Messervey</w:t>
      </w:r>
      <w:proofErr w:type="spellEnd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1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vertAlign w:val="superscript"/>
          <w:lang w:eastAsia="en-CA"/>
        </w:rPr>
        <w:t>st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year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U7</w:t>
      </w:r>
      <w:proofErr w:type="gramStart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)  I</w:t>
      </w:r>
      <w:proofErr w:type="gramEnd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wanted to bring this to your attention so that you can see this is not just a job for me and that I have invested interest in helping to move this association forward.</w:t>
      </w:r>
    </w:p>
    <w:p w14:paraId="15EF0C28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0EB21D39" w14:textId="3AC21DA2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proofErr w:type="spellStart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Chebucto</w:t>
      </w:r>
      <w:proofErr w:type="spellEnd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Minor Hockey has agreed to partner exclusively with Headline Promotional Products for this season. Within this partnership Headline Promotional Products has offered to donate to the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association bursaries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and registration fees. Amount awarded depends on total spend from the association.  What does this mean?  More money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raised;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more money donated.</w:t>
      </w:r>
    </w:p>
    <w:p w14:paraId="6217BA25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434CFE40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en-CA"/>
        </w:rPr>
        <w:t>How Headline will help……</w:t>
      </w:r>
    </w:p>
    <w:p w14:paraId="7BC2AACC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761F543C" w14:textId="41FE9E63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Headline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will have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merchandise sales tables at the rink, fundraiser opportunities, team specials, on line ordering kick backs, on site fittings, donations and so much more.</w:t>
      </w:r>
    </w:p>
    <w:p w14:paraId="2AEF7304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3F1C259D" w14:textId="31435ADC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Headline will be partnering with our sister company the </w:t>
      </w:r>
      <w:proofErr w:type="spellStart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Saltwire</w:t>
      </w:r>
      <w:proofErr w:type="spellEnd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Network to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run ads in the local news print to advertise 50/50 and help increase 50/50 sales.</w:t>
      </w:r>
    </w:p>
    <w:p w14:paraId="35DBC49D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4B1286F0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20CF7F1B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en-CA"/>
        </w:rPr>
        <w:t>How you can help…</w:t>
      </w:r>
      <w:proofErr w:type="gramStart"/>
      <w:r w:rsidRPr="00F666AF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en-CA"/>
        </w:rPr>
        <w:t>…..</w:t>
      </w:r>
      <w:proofErr w:type="gramEnd"/>
    </w:p>
    <w:p w14:paraId="534BE116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2106DE43" w14:textId="0CE25819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Parents and players can support by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ordering apparel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through our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on-line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store where every purchase has a kick back to the association.  Store links will be posted on the </w:t>
      </w:r>
      <w:proofErr w:type="spellStart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Chebucto</w:t>
      </w:r>
      <w:proofErr w:type="spellEnd"/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site and Headline site.  Link to the store below.</w:t>
      </w:r>
    </w:p>
    <w:p w14:paraId="1F897EF1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78D7ABC7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hyperlink r:id="rId6" w:tgtFrame="_blank" w:history="1">
        <w:r w:rsidRPr="00F666AF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CA"/>
          </w:rPr>
          <w:t>https://headlinepromotions.ca/chebucto-hockey/</w:t>
        </w:r>
      </w:hyperlink>
    </w:p>
    <w:p w14:paraId="04E5F565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0503E02A" w14:textId="3F81DD76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Team Managers can reach out to me for bulk ordering, fundraising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opportunities, team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packages and more.</w:t>
      </w:r>
    </w:p>
    <w:p w14:paraId="00BB4EC7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2CC9DF84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57909FC6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en-CA"/>
        </w:rPr>
        <w:t>How I can help…</w:t>
      </w:r>
      <w:proofErr w:type="gramStart"/>
      <w:r w:rsidRPr="00F666AF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en-CA"/>
        </w:rPr>
        <w:t>…..</w:t>
      </w:r>
      <w:proofErr w:type="gramEnd"/>
    </w:p>
    <w:p w14:paraId="624E4595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6FD054C5" w14:textId="3DB18C9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Making it easier for you.  I will meet team managers at the rink, provide sample sizing, welcome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suggestions, make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suggestions, help with deliveries, fundraiser, team discounts.  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However,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 xml:space="preserve"> I can help.</w:t>
      </w:r>
    </w:p>
    <w:p w14:paraId="2650FC22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0BE573DB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I look forward to working with you all this season.</w:t>
      </w:r>
    </w:p>
    <w:p w14:paraId="7C9A4151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44C8B96F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637EBEA6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1064D2A7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color w:val="222222"/>
          <w:sz w:val="24"/>
          <w:szCs w:val="24"/>
          <w:lang w:eastAsia="en-CA"/>
        </w:rPr>
        <w:t> </w:t>
      </w:r>
    </w:p>
    <w:p w14:paraId="06F21D2C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CA"/>
        </w:rPr>
        <w:t>Kelly O’Sullivan</w:t>
      </w:r>
    </w:p>
    <w:p w14:paraId="1155E5EC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CA"/>
        </w:rPr>
        <w:lastRenderedPageBreak/>
        <w:t>Sales Manager, Headline Promotional Products</w:t>
      </w:r>
    </w:p>
    <w:p w14:paraId="27624668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color w:val="222222"/>
          <w:sz w:val="24"/>
          <w:szCs w:val="24"/>
          <w:lang w:val="fr-FR" w:eastAsia="en-CA"/>
        </w:rPr>
        <w:t>E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val="fr-FR" w:eastAsia="en-CA"/>
        </w:rPr>
        <w:t> </w:t>
      </w:r>
      <w:hyperlink r:id="rId7" w:tgtFrame="_blank" w:history="1">
        <w:r w:rsidRPr="00F666AF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fr-FR" w:eastAsia="en-CA"/>
          </w:rPr>
          <w:t>kelly.osullivan@headlinepromotions.ca</w:t>
        </w:r>
      </w:hyperlink>
    </w:p>
    <w:p w14:paraId="0033DC0D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color w:val="222222"/>
          <w:sz w:val="24"/>
          <w:szCs w:val="24"/>
          <w:lang w:val="fr-FR" w:eastAsia="en-CA"/>
        </w:rPr>
        <w:t>M</w:t>
      </w:r>
      <w:r w:rsidRPr="00F666AF">
        <w:rPr>
          <w:rFonts w:ascii="Calibri" w:eastAsia="Times New Roman" w:hAnsi="Calibri" w:cs="Calibri"/>
          <w:color w:val="222222"/>
          <w:sz w:val="24"/>
          <w:szCs w:val="24"/>
          <w:lang w:val="fr-FR" w:eastAsia="en-CA"/>
        </w:rPr>
        <w:t> 902-329-6125</w:t>
      </w:r>
    </w:p>
    <w:p w14:paraId="608D9126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color w:val="222222"/>
          <w:sz w:val="24"/>
          <w:szCs w:val="24"/>
          <w:lang w:val="fr-FR" w:eastAsia="en-CA"/>
        </w:rPr>
        <w:t>PPAI# 698896</w:t>
      </w:r>
    </w:p>
    <w:p w14:paraId="32064203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color w:val="222222"/>
          <w:sz w:val="24"/>
          <w:szCs w:val="24"/>
          <w:lang w:val="fr-FR" w:eastAsia="en-CA"/>
        </w:rPr>
        <w:t> </w:t>
      </w:r>
    </w:p>
    <w:p w14:paraId="351F41D6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hyperlink r:id="rId8" w:tgtFrame="_blank" w:tooltip="http://eepurl.com/gdw-N5" w:history="1">
        <w:r w:rsidRPr="00F666AF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CA"/>
          </w:rPr>
          <w:t>Sign up for our newsletter</w:t>
        </w:r>
      </w:hyperlink>
      <w:r w:rsidRPr="00F666AF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 to get our latest offers and specials.</w:t>
      </w:r>
    </w:p>
    <w:p w14:paraId="0B2D72EE" w14:textId="77777777" w:rsidR="00F666AF" w:rsidRPr="00F666AF" w:rsidRDefault="00F666AF" w:rsidP="00F666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F666AF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CA"/>
        </w:rPr>
        <w:t> </w:t>
      </w:r>
    </w:p>
    <w:p w14:paraId="7B6467CC" w14:textId="77777777" w:rsidR="001C2107" w:rsidRPr="00F666AF" w:rsidRDefault="001C2107">
      <w:pPr>
        <w:rPr>
          <w:rFonts w:ascii="Calibri" w:hAnsi="Calibri" w:cs="Calibri"/>
        </w:rPr>
      </w:pPr>
    </w:p>
    <w:sectPr w:rsidR="001C2107" w:rsidRPr="00F666A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7B71" w14:textId="77777777" w:rsidR="00760B99" w:rsidRDefault="00760B99" w:rsidP="00F666AF">
      <w:pPr>
        <w:spacing w:after="0" w:line="240" w:lineRule="auto"/>
      </w:pPr>
      <w:r>
        <w:separator/>
      </w:r>
    </w:p>
  </w:endnote>
  <w:endnote w:type="continuationSeparator" w:id="0">
    <w:p w14:paraId="6BEC3BA3" w14:textId="77777777" w:rsidR="00760B99" w:rsidRDefault="00760B99" w:rsidP="00F6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AA79" w14:textId="77777777" w:rsidR="00760B99" w:rsidRDefault="00760B99" w:rsidP="00F666AF">
      <w:pPr>
        <w:spacing w:after="0" w:line="240" w:lineRule="auto"/>
      </w:pPr>
      <w:r>
        <w:separator/>
      </w:r>
    </w:p>
  </w:footnote>
  <w:footnote w:type="continuationSeparator" w:id="0">
    <w:p w14:paraId="76C4D8E1" w14:textId="77777777" w:rsidR="00760B99" w:rsidRDefault="00760B99" w:rsidP="00F6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8540" w14:textId="476CEFCA" w:rsidR="00F666AF" w:rsidRPr="00F666AF" w:rsidRDefault="00F666AF">
    <w:pPr>
      <w:pStyle w:val="Header"/>
      <w:rPr>
        <w:b/>
        <w:bCs/>
        <w:sz w:val="36"/>
        <w:szCs w:val="36"/>
      </w:rPr>
    </w:pPr>
    <w:r w:rsidRPr="00F666AF">
      <w:rPr>
        <w:rFonts w:ascii="Calibri Light" w:hAnsi="Calibri Light" w:cs="Calibri Light"/>
        <w:b/>
        <w:bCs/>
        <w:i/>
        <w:iCs/>
        <w:color w:val="222222"/>
        <w:sz w:val="36"/>
        <w:szCs w:val="36"/>
        <w:shd w:val="clear" w:color="auto" w:fill="FFFFFF"/>
      </w:rPr>
      <w:t>Headline Promotional Products</w:t>
    </w:r>
  </w:p>
  <w:p w14:paraId="15EEF4AB" w14:textId="77777777" w:rsidR="00F666AF" w:rsidRDefault="00F6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AF"/>
    <w:rsid w:val="001C2107"/>
    <w:rsid w:val="00760B99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6E42"/>
  <w15:chartTrackingRefBased/>
  <w15:docId w15:val="{F3E94E96-2283-4B96-9FFD-C27E0182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AF"/>
  </w:style>
  <w:style w:type="paragraph" w:styleId="Footer">
    <w:name w:val="footer"/>
    <w:basedOn w:val="Normal"/>
    <w:link w:val="FooterChar"/>
    <w:uiPriority w:val="99"/>
    <w:unhideWhenUsed/>
    <w:rsid w:val="00F6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%3A%2F%2Feepurl.com%2Fgdw-N5&amp;data=04%7C01%7C%7C554bfd2985d543a0a73c08d98405192e%7C2c31e0e5eb66427aa0f6e82790c00de1%7C0%7C0%7C637685981366743036%7CUnknown%7CTWFpbGZsb3d8eyJWIjoiMC4wLjAwMDAiLCJQIjoiV2luMzIiLCJBTiI6Ik1haWwiLCJXVCI6Mn0%3D%7C3000&amp;sdata=IC9hIiCJW1QtsodH1VKAhEbllZmChWKsI5nRoEBGBdY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lly.osullivan@headlinepromotion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s%3A%2F%2Fheadlinepromotions.ca%2Fchebucto-hockey%2F&amp;data=04%7C01%7C%7C554bfd2985d543a0a73c08d98405192e%7C2c31e0e5eb66427aa0f6e82790c00de1%7C0%7C0%7C637685981366733071%7CUnknown%7CTWFpbGZsb3d8eyJWIjoiMC4wLjAwMDAiLCJQIjoiV2luMzIiLCJBTiI6Ik1haWwiLCJXVCI6Mn0%3D%7C3000&amp;sdata=HS9H5mRmtOYsGzvIQZHKUoFm1VtS%2BhTMXyDzn08uv3g%3D&amp;reserved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2021-10-10T15:45:00Z</dcterms:created>
  <dcterms:modified xsi:type="dcterms:W3CDTF">2021-10-10T15:47:00Z</dcterms:modified>
</cp:coreProperties>
</file>